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2025.1.7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17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0.538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2025.1.7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19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0.566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522EC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B43E05"/>
    <w:rsid w:val="10C84A00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622047"/>
    <w:rsid w:val="32A72421"/>
    <w:rsid w:val="3332042D"/>
    <w:rsid w:val="340B27DA"/>
    <w:rsid w:val="39360E81"/>
    <w:rsid w:val="394D3868"/>
    <w:rsid w:val="399D444D"/>
    <w:rsid w:val="3A0F5053"/>
    <w:rsid w:val="3A6F41BD"/>
    <w:rsid w:val="3AEB3E14"/>
    <w:rsid w:val="3BD213AB"/>
    <w:rsid w:val="3BED094D"/>
    <w:rsid w:val="3E210DE2"/>
    <w:rsid w:val="3F954B90"/>
    <w:rsid w:val="3FC82184"/>
    <w:rsid w:val="424121DF"/>
    <w:rsid w:val="42B12936"/>
    <w:rsid w:val="42DA6A92"/>
    <w:rsid w:val="43C6763F"/>
    <w:rsid w:val="44E248C9"/>
    <w:rsid w:val="451F7E63"/>
    <w:rsid w:val="472D510C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AA1458"/>
    <w:rsid w:val="54043A0F"/>
    <w:rsid w:val="54B23BC4"/>
    <w:rsid w:val="55AB3905"/>
    <w:rsid w:val="566215BA"/>
    <w:rsid w:val="566264BC"/>
    <w:rsid w:val="56E27C63"/>
    <w:rsid w:val="56E64A17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FC2314"/>
    <w:rsid w:val="645833C5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37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2025-01-20T02:55:15Z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